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bookmarkStart w:id="1" w:name="_Hlk54277125"/>
    <w:p w14:paraId="2BBBCF45" w14:textId="0A8CC5B5" w:rsidR="00D73B7C" w:rsidRPr="00A40776" w:rsidRDefault="0013671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136715">
        <w:rPr>
          <w:rStyle w:val="Hyperlink"/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136715">
        <w:rPr>
          <w:rStyle w:val="Hyperlink"/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2" w:name="_Hlk49704392"/>
    <w:p w14:paraId="531606E7" w14:textId="73FBD0CC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A4077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A4077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A40776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2"/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9025825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9FC4A67" w14:textId="6C8B3623" w:rsidR="00634BC8" w:rsidRPr="00634BC8" w:rsidRDefault="00634BC8" w:rsidP="00DF2E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4BC8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76956078" w14:textId="08837795" w:rsidR="00446A2A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2777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4B3190F2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561D71AF" w14:textId="0D587B93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16896C81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5E9BA49" w14:textId="725CAA6A" w:rsidR="00D8172D" w:rsidRDefault="003E6487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802A4C8" w14:textId="77777777" w:rsidR="00822DB6" w:rsidRDefault="00822DB6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6FDD9833" w14:textId="22696EB9" w:rsidR="00D8172D" w:rsidRPr="008146B6" w:rsidRDefault="00F01E9B" w:rsidP="00D8172D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1C2CB0D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78F47AA0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6C66E887" w14:textId="77777777" w:rsidR="00557D4F" w:rsidRDefault="00557D4F" w:rsidP="005B06E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110245DD" w14:textId="6AE36B4E" w:rsidR="00D8172D" w:rsidRPr="008146B6" w:rsidRDefault="00F01E9B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D4CEFC7" w14:textId="79B04D4C" w:rsidR="002067D6" w:rsidRDefault="002067D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B925564" w14:textId="37E2D60A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43A0917" w14:textId="117B6776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63CE4DF" w14:textId="29251209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E31A0A4" w14:textId="77777777" w:rsidR="002363BD" w:rsidRPr="002067D6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E23CA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4"/>
    <w:p w14:paraId="56EDAE20" w14:textId="77777777" w:rsidR="00822DB6" w:rsidRDefault="00822DB6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E905B2B" w14:textId="77777777" w:rsidR="00D8172D" w:rsidRPr="008146B6" w:rsidRDefault="00D8172D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43FE3BEF" w:rsidR="005B06E3" w:rsidRPr="008146B6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B06E3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5B06E3"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1AFD0E36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916FE76" w14:textId="20EC5DFD" w:rsidR="00F01E9B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DE8568" w14:textId="41B0C019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C64657" w14:textId="3585477B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140549" w14:textId="7C1BA5EC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B937DC" w14:textId="1BA0C6C5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F630DD" w14:textId="5CBD31BA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298330" w14:textId="109AB862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A04951" w14:textId="77777777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9DFC2A" w14:textId="4C7254FE" w:rsidR="00F01E9B" w:rsidRPr="000C49EE" w:rsidRDefault="00F01E9B" w:rsidP="00F01E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5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64DFA422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A8942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477F6B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01E9B" w:rsidRPr="000C49EE" w14:paraId="5865638A" w14:textId="77777777" w:rsidTr="008168A0">
        <w:trPr>
          <w:trHeight w:val="539"/>
        </w:trPr>
        <w:tc>
          <w:tcPr>
            <w:tcW w:w="2154" w:type="dxa"/>
          </w:tcPr>
          <w:p w14:paraId="79F00602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08236847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51640E7C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68C88B6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01E9B" w:rsidRPr="000C49EE" w14:paraId="6E95BA4A" w14:textId="77777777" w:rsidTr="008168A0">
        <w:trPr>
          <w:trHeight w:val="539"/>
        </w:trPr>
        <w:tc>
          <w:tcPr>
            <w:tcW w:w="2154" w:type="dxa"/>
          </w:tcPr>
          <w:p w14:paraId="44A89287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120A2661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A6F08D8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00B30364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18941C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</w:p>
    <w:p w14:paraId="26F6B27E" w14:textId="77777777" w:rsidR="00F01E9B" w:rsidRPr="000C49EE" w:rsidRDefault="00F01E9B" w:rsidP="00F01E9B">
      <w:pPr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  <w:u w:val="single"/>
          <w:cs/>
        </w:rPr>
      </w:pPr>
      <w:r w:rsidRPr="000C49EE">
        <w:rPr>
          <w:rFonts w:ascii="TH SarabunPSK" w:hAnsi="TH SarabunPSK" w:cs="TH SarabunPSK"/>
          <w:i/>
          <w:iCs/>
          <w:sz w:val="28"/>
          <w:u w:val="single"/>
          <w:cs/>
        </w:rPr>
        <w:t>*หากเป็นผู้ประกอบการกรอกข้อมูลด้านล่าง*</w:t>
      </w:r>
    </w:p>
    <w:p w14:paraId="612A47B7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ประเภทธุรกิจ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E0E28D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ผลิตภัณฑ์ บริการ หรือกระบวนการ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406FF4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ที่ตั้งสำนักงาน</w:t>
      </w:r>
    </w:p>
    <w:p w14:paraId="7313CCE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ถนน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A90EC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5A936DF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7AADA8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วันจดทะเบียนก่อตั้ง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ทะเบียนเลขที่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8E853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699B22D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ทุนจดทะเบียน มูลค่าหุ้นละ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4155335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ทุนจดทะเบียนที่เรียกชำระแล้ว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7C9FD6B6" w14:textId="77777777" w:rsidR="00F01E9B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6016D28" w14:textId="61E03132" w:rsidR="005B06E3" w:rsidRDefault="005B06E3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70CC45D2" w14:textId="679F7063" w:rsidR="00EA2544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C55C3E" w14:textId="233B25C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2457FD3F" w:rsidR="00FD4F00" w:rsidRPr="002363BD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</w:rPr>
        <w:t>Situation Review</w:t>
      </w:r>
      <w:r w:rsidRPr="00822DB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 และอธิบายความจำเป็นและความสำคัญที่จะเข้าไปแก้ไขปัญหาสำคัญ/พัฒนาศักยภาพที่สำคัญ)</w:t>
      </w:r>
      <w:r w:rsidRPr="002363BD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FD4F00" w:rsidRPr="002363BD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363BD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r w:rsidRPr="00557D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(ระบุเป็นข้อ)</w:t>
      </w:r>
    </w:p>
    <w:p w14:paraId="1B905598" w14:textId="77777777" w:rsidR="00822DB6" w:rsidRDefault="008F3C3A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0D28A62" w14:textId="77777777" w:rsidR="00822DB6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Pr="00822D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2DB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</w:p>
    <w:p w14:paraId="40235A8F" w14:textId="73C66CE3" w:rsidR="00822DB6" w:rsidRPr="000C49EE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กลุ่มเป้าหมายและหน่วยร่วมดำเนินการ</w:t>
      </w:r>
    </w:p>
    <w:p w14:paraId="2755FF7C" w14:textId="77777777" w:rsidR="00822DB6" w:rsidRPr="000C49EE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กลุ่มเป้าหมาย: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937023A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ผู้มีส่วนได้ส่วนเสีย:</w:t>
      </w: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E5D3E2B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7645EE9" w14:textId="074022C8" w:rsidR="00822DB6" w:rsidRPr="00822DB6" w:rsidRDefault="00822DB6" w:rsidP="00822DB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822DB6" w:rsidRPr="00822DB6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6F4ACD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703A4605" w14:textId="1229675E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043AA8B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0CC96E23" w14:textId="1D20A939" w:rsidR="002363BD" w:rsidRPr="002363BD" w:rsidRDefault="00FD4F00" w:rsidP="002363B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E138DF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E138DF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5EB2DDA" w14:textId="77777777" w:rsidR="002363BD" w:rsidRPr="00FD4F00" w:rsidRDefault="002363BD" w:rsidP="002363BD">
      <w:pPr>
        <w:numPr>
          <w:ilvl w:val="0"/>
          <w:numId w:val="13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2363BD" w:rsidRPr="00FD4F00" w14:paraId="34BF267B" w14:textId="77777777" w:rsidTr="008168A0">
        <w:tc>
          <w:tcPr>
            <w:tcW w:w="826" w:type="dxa"/>
            <w:vAlign w:val="center"/>
          </w:tcPr>
          <w:p w14:paraId="3A4AF2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68372E4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27F761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86990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64CAA9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DE62A4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1F0308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46823289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0BD991E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363BD" w:rsidRPr="00FD4F00" w14:paraId="5DB00F26" w14:textId="77777777" w:rsidTr="008168A0">
        <w:tc>
          <w:tcPr>
            <w:tcW w:w="826" w:type="dxa"/>
          </w:tcPr>
          <w:p w14:paraId="2434152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7D1D26A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261B80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9DEB8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05E575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E48ECA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AAE8C1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363BD" w:rsidRPr="00FD4F00" w14:paraId="2DB89B6D" w14:textId="77777777" w:rsidTr="008168A0">
        <w:tc>
          <w:tcPr>
            <w:tcW w:w="826" w:type="dxa"/>
          </w:tcPr>
          <w:p w14:paraId="4642193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70CF43B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A65249C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53A54C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9D43E6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E6AA7B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CB02C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B2A1F0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02F3D803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571D704" w:rsidR="00C745C2" w:rsidRDefault="00FD4F00" w:rsidP="006D07A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6D07A5" w14:paraId="056FACD0" w14:textId="77777777" w:rsidTr="006D07A5">
        <w:tc>
          <w:tcPr>
            <w:tcW w:w="2774" w:type="dxa"/>
          </w:tcPr>
          <w:p w14:paraId="6310D119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732883F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08A19C67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AF9C1C8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1A8BEF7F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7A5" w14:paraId="19D0EDC9" w14:textId="77777777" w:rsidTr="006D07A5">
        <w:tc>
          <w:tcPr>
            <w:tcW w:w="2774" w:type="dxa"/>
          </w:tcPr>
          <w:p w14:paraId="4CD303D3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6468B4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AADA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0C612EE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A5BAEF" w14:textId="77777777" w:rsidTr="006D07A5">
        <w:tc>
          <w:tcPr>
            <w:tcW w:w="2774" w:type="dxa"/>
          </w:tcPr>
          <w:p w14:paraId="7F3EE9C5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2B9B1BC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885B32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37B84A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537C8D7D" w14:textId="77777777" w:rsidTr="006D07A5">
        <w:tc>
          <w:tcPr>
            <w:tcW w:w="2774" w:type="dxa"/>
          </w:tcPr>
          <w:p w14:paraId="31014AA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99A9F40" w14:textId="77777777" w:rsidR="006D07A5" w:rsidRPr="00360AFD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5BDC09E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374D0D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7E1A4095" w14:textId="77777777" w:rsidTr="006D07A5">
        <w:tc>
          <w:tcPr>
            <w:tcW w:w="2774" w:type="dxa"/>
          </w:tcPr>
          <w:p w14:paraId="6C4CD5E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AB671B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435EDF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F73788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68826B" w14:textId="77777777" w:rsidTr="006D07A5">
        <w:tc>
          <w:tcPr>
            <w:tcW w:w="2774" w:type="dxa"/>
          </w:tcPr>
          <w:p w14:paraId="502C8EB6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586BBC4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821BED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1A20A0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6CA19B95" w:rsidR="00C745C2" w:rsidRDefault="00822DB6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5" w:name="_Hlk54979219"/>
      <w:bookmarkStart w:id="6" w:name="_Hlk54978970"/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หมายเหตุ  </w:t>
      </w:r>
      <w:r w:rsidRPr="000C49EE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</w:t>
      </w:r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5B637A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โดยขอให้แตกตัวคูณ</w:t>
      </w:r>
      <w:r w:rsidR="00F01E9B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หลังจาก สกสว.แจ้งงบ </w:t>
      </w:r>
      <w:r w:rsidR="00F01E9B" w:rsidRPr="000C49EE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bookmarkEnd w:id="5"/>
    <w:p w14:paraId="79290941" w14:textId="77777777" w:rsidR="00F01E9B" w:rsidRDefault="00F01E9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0F3C137" w14:textId="77777777" w:rsidR="00F01E9B" w:rsidRPr="000C49EE" w:rsidRDefault="00F01E9B" w:rsidP="00F01E9B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01E9B" w:rsidRPr="00FD4F00" w14:paraId="4ECD4823" w14:textId="77777777" w:rsidTr="008168A0">
        <w:trPr>
          <w:jc w:val="center"/>
        </w:trPr>
        <w:tc>
          <w:tcPr>
            <w:tcW w:w="1540" w:type="dxa"/>
            <w:vMerge w:val="restart"/>
            <w:vAlign w:val="center"/>
          </w:tcPr>
          <w:p w14:paraId="424818C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62EC1E54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7545CA7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1A7327DF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01E9B" w:rsidRPr="00FD4F00" w14:paraId="2848E586" w14:textId="77777777" w:rsidTr="008168A0">
        <w:trPr>
          <w:jc w:val="center"/>
        </w:trPr>
        <w:tc>
          <w:tcPr>
            <w:tcW w:w="1540" w:type="dxa"/>
            <w:vMerge/>
            <w:vAlign w:val="center"/>
          </w:tcPr>
          <w:p w14:paraId="3455546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9416FC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2AF64" w14:textId="77777777" w:rsidR="00F01E9B" w:rsidRPr="00FD4F00" w:rsidRDefault="00F01E9B" w:rsidP="008168A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3D4F741B" w14:textId="77777777" w:rsidR="00F01E9B" w:rsidRPr="00FD4F00" w:rsidRDefault="00F01E9B" w:rsidP="008168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C26157D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4C13228B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52108F0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F609BE1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E9B" w:rsidRPr="00FD4F00" w14:paraId="6B89445C" w14:textId="77777777" w:rsidTr="008168A0">
        <w:trPr>
          <w:jc w:val="center"/>
        </w:trPr>
        <w:tc>
          <w:tcPr>
            <w:tcW w:w="1540" w:type="dxa"/>
            <w:vAlign w:val="center"/>
          </w:tcPr>
          <w:p w14:paraId="0F9A16E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6D71DD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B5EBDF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6B9E1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0B5CDE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9A9A0C4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1E9B" w:rsidRPr="00FD4F00" w14:paraId="01AD97C1" w14:textId="77777777" w:rsidTr="008168A0">
        <w:trPr>
          <w:jc w:val="center"/>
        </w:trPr>
        <w:tc>
          <w:tcPr>
            <w:tcW w:w="1540" w:type="dxa"/>
            <w:vAlign w:val="center"/>
          </w:tcPr>
          <w:p w14:paraId="0C10705E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DB36BD6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73CD89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44E0FC5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1BFB62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2BC0237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BA37B30" w14:textId="77777777" w:rsidR="00F01E9B" w:rsidRPr="00B86495" w:rsidRDefault="00F01E9B" w:rsidP="00F01E9B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6"/>
    <w:p w14:paraId="416E7E4B" w14:textId="77777777" w:rsidR="005B637A" w:rsidRDefault="005B637A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</w:p>
    <w:p w14:paraId="794488D4" w14:textId="3655060A" w:rsidR="00822DB6" w:rsidRDefault="00822DB6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D5782F" w14:textId="2E203F6B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2DABDD" w14:textId="40B7FE8D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AD3CDD" w14:textId="77777777" w:rsidR="00600D8C" w:rsidRDefault="00600D8C" w:rsidP="00822DB6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5D9219E" w14:textId="0794F9EC" w:rsidR="008F3C3A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11</w:t>
      </w:r>
      <w:r w:rsidR="008F3C3A" w:rsidRPr="00822DB6">
        <w:rPr>
          <w:rFonts w:ascii="TH SarabunPSK" w:eastAsia="Cordia New" w:hAnsi="TH SarabunPSK" w:cs="TH SarabunPSK"/>
          <w:sz w:val="32"/>
          <w:szCs w:val="32"/>
        </w:rPr>
        <w:t>.</w:t>
      </w:r>
      <w:r w:rsidR="008F3C3A" w:rsidRPr="00822DB6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F7CE79" w14:textId="30BFF335" w:rsidR="00822DB6" w:rsidRPr="000C49EE" w:rsidRDefault="008F3C3A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</w:t>
      </w:r>
      <w:r w:rsidRPr="000C49EE">
        <w:rPr>
          <w:rFonts w:ascii="TH SarabunPSK" w:hAnsi="TH SarabunPSK" w:cs="TH SarabunPSK"/>
          <w:sz w:val="32"/>
          <w:szCs w:val="32"/>
          <w:cs/>
        </w:rPr>
        <w:t>ค้า</w:t>
      </w:r>
      <w:r w:rsidR="008168A0" w:rsidRPr="000C49EE">
        <w:rPr>
          <w:rFonts w:ascii="TH SarabunPSK" w:hAnsi="TH SarabunPSK" w:cs="TH SarabunPSK"/>
          <w:sz w:val="32"/>
          <w:szCs w:val="32"/>
        </w:rPr>
        <w:t xml:space="preserve"> (</w:t>
      </w:r>
      <w:r w:rsidR="008168A0" w:rsidRPr="000C49EE">
        <w:rPr>
          <w:rFonts w:ascii="TH SarabunPSK" w:hAnsi="TH SarabunPSK" w:cs="TH SarabunPSK" w:hint="cs"/>
          <w:sz w:val="32"/>
          <w:szCs w:val="32"/>
          <w:cs/>
        </w:rPr>
        <w:t>หากมีต้องแนบเอกสารหลักฐาน</w:t>
      </w:r>
      <w:r w:rsidR="008168A0" w:rsidRPr="000C49EE">
        <w:rPr>
          <w:rFonts w:ascii="TH SarabunPSK" w:hAnsi="TH SarabunPSK" w:cs="TH SarabunPSK"/>
          <w:sz w:val="32"/>
          <w:szCs w:val="32"/>
        </w:rPr>
        <w:t>)</w:t>
      </w:r>
    </w:p>
    <w:p w14:paraId="48C6D352" w14:textId="77777777" w:rsidR="00822DB6" w:rsidRPr="000C49EE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327B2" w14:textId="66AFC6FB" w:rsidR="00822DB6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0C49EE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Pr="00822DB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556B8FF" w14:textId="77777777" w:rsidR="00822DB6" w:rsidRDefault="00822DB6" w:rsidP="00822DB6">
      <w:pPr>
        <w:pStyle w:val="Heading5"/>
        <w:ind w:firstLine="56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03E69B" w14:textId="77777777" w:rsidR="00822DB6" w:rsidRDefault="00822DB6" w:rsidP="00822DB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B2853A" w14:textId="749484DD" w:rsidR="00822DB6" w:rsidRDefault="00822DB6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0B9FBB7" w14:textId="77777777" w:rsidR="00F01E9B" w:rsidRDefault="00F01E9B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16E3B3AE" w14:textId="5181761E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B637A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5B637A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40990BBC" w:rsidR="0049238E" w:rsidRPr="008B0E11" w:rsidRDefault="00B24554" w:rsidP="0049238E">
      <w:pPr>
        <w:pStyle w:val="NoSpacing"/>
        <w:rPr>
          <w:rFonts w:ascii="TH SarabunPSK" w:hAnsi="TH SarabunPSK" w:cs="TH SarabunPSK"/>
          <w:sz w:val="28"/>
          <w:u w:val="single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7" w:name="_Hlk54436761"/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>ตัวอย่างการนำส่ง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KR</w:t>
      </w:r>
      <w:r w:rsidR="005B637A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054A45AB" w:rsidR="0049238E" w:rsidRPr="0049238E" w:rsidRDefault="0049238E" w:rsidP="005B637A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>โดยตรง  แต่ผลผลิตที่เป็นการพัฒนากำลังค</w:t>
      </w:r>
      <w:r w:rsidR="005B637A">
        <w:rPr>
          <w:rFonts w:ascii="TH SarabunPSK" w:hAnsi="TH SarabunPSK" w:cs="TH SarabunPSK" w:hint="cs"/>
          <w:sz w:val="28"/>
          <w:cs/>
        </w:rPr>
        <w:t>น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="005B637A">
        <w:rPr>
          <w:rFonts w:ascii="TH SarabunPSK" w:hAnsi="TH SarabunPSK" w:cs="TH SarabunPSK" w:hint="cs"/>
          <w:sz w:val="28"/>
          <w:cs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7"/>
    <w:p w14:paraId="0FC69CFE" w14:textId="77777777" w:rsidR="005B637A" w:rsidRPr="00A40776" w:rsidRDefault="005B637A" w:rsidP="0049238E">
      <w:pPr>
        <w:pStyle w:val="NoSpacing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2197335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5B637A">
        <w:rPr>
          <w:rFonts w:ascii="TH SarabunPSK" w:eastAsia="Cordia New" w:hAnsi="TH SarabunPSK" w:cs="TH SarabunPSK"/>
          <w:sz w:val="32"/>
          <w:szCs w:val="32"/>
        </w:rPr>
        <w:t>3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54436337"/>
            <w:bookmarkStart w:id="9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8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23075927" w14:textId="77777777" w:rsidTr="008168A0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998B" w14:textId="4C7077E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ผลงานนวัตกรรม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8EC" w14:textId="6A495AD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DE5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9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019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19F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FA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62D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3F11E9D6" w14:textId="77777777" w:rsidTr="008168A0"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92CE" w14:textId="7777777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6E9" w14:textId="038F1C9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59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E30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7B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E9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E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D7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0C49EE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9"/>
      </w:tr>
    </w:tbl>
    <w:p w14:paraId="6EF01137" w14:textId="77777777" w:rsidR="009F3E56" w:rsidRDefault="009F3E56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0F34C7D5" w14:textId="1F99EB99" w:rsidR="00221E61" w:rsidRPr="00320162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5B637A">
      <w:pPr>
        <w:pStyle w:val="ListParagraph"/>
        <w:tabs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0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10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50F5538B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11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5B637A">
        <w:rPr>
          <w:rFonts w:ascii="TH SarabunPSK" w:hAnsi="TH SarabunPSK" w:cs="TH SarabunPSK"/>
          <w:sz w:val="32"/>
          <w:szCs w:val="32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1287D07C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2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168A0" w:rsidRPr="00A40776" w14:paraId="6D5352E0" w14:textId="77777777" w:rsidTr="00FF4235">
        <w:trPr>
          <w:trHeight w:val="424"/>
        </w:trPr>
        <w:tc>
          <w:tcPr>
            <w:tcW w:w="2472" w:type="dxa"/>
          </w:tcPr>
          <w:p w14:paraId="0F0D0833" w14:textId="77777777" w:rsidR="008168A0" w:rsidRPr="000C49EE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0C49E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4A584D6E" w14:textId="6A1ABE98" w:rsidR="008168A0" w:rsidRPr="008168A0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0C49EE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(Use of innovation)</w:t>
            </w:r>
          </w:p>
        </w:tc>
        <w:tc>
          <w:tcPr>
            <w:tcW w:w="894" w:type="dxa"/>
          </w:tcPr>
          <w:p w14:paraId="389F5D69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4CF66ED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3AC6D8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F2052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7BC2C0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8F16BB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0BD683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3"/>
    </w:tbl>
    <w:p w14:paraId="2EBD0668" w14:textId="7F55EACD" w:rsidR="0033428E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4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5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252241DB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lastRenderedPageBreak/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6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6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7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7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8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6CB3CE3" w:rsidR="00C66E37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6DEBC520" w14:textId="77777777" w:rsidR="00F01E9B" w:rsidRPr="004C05DD" w:rsidRDefault="00F01E9B" w:rsidP="00F01E9B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876B13" w14:textId="4973C744" w:rsidR="00557D4F" w:rsidRPr="00557D4F" w:rsidRDefault="00557D4F" w:rsidP="00557D4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28"/>
          <w:cs/>
        </w:rPr>
        <w:t>1</w:t>
      </w:r>
      <w:r w:rsidR="002363BD" w:rsidRPr="000C49EE">
        <w:rPr>
          <w:rFonts w:ascii="TH SarabunPSK" w:hAnsi="TH SarabunPSK" w:cs="TH SarabunPSK" w:hint="cs"/>
          <w:sz w:val="28"/>
          <w:cs/>
        </w:rPr>
        <w:t>4</w:t>
      </w:r>
      <w:r w:rsidRPr="000C49EE">
        <w:rPr>
          <w:rFonts w:ascii="TH SarabunPSK" w:hAnsi="TH SarabunPSK" w:cs="TH SarabunPSK" w:hint="cs"/>
          <w:sz w:val="28"/>
          <w:cs/>
        </w:rPr>
        <w:t>.</w:t>
      </w:r>
      <w:r w:rsidRPr="000C49E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แนวทางการขับเคลื่อนและขยายผลนวัตกรรม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shd w:val="clear" w:color="auto" w:fill="FFFFFF"/>
          <w:cs/>
        </w:rPr>
        <w:t>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โอกาสทางการตลาด โมเดลธุรกิจ กลยุทธ์และแผนการตลาด ราคา แสดงการเปรียบเทียบกับของคู่แข่งในตลาด </w:t>
      </w:r>
      <w:r w:rsidRPr="000C49EE">
        <w:rPr>
          <w:rFonts w:ascii="TH SarabunPSK" w:hAnsi="TH SarabunPSK" w:cs="TH SarabunPSK"/>
          <w:i/>
          <w:iCs/>
          <w:sz w:val="32"/>
          <w:szCs w:val="32"/>
          <w:cs/>
        </w:rPr>
        <w:t>เงื่อนไขอุตสาหกรรม ประมาณการงบกำไรขาดทุน (</w:t>
      </w:r>
      <w:r w:rsidRPr="000C49EE">
        <w:rPr>
          <w:rFonts w:ascii="TH SarabunPSK" w:hAnsi="TH SarabunPSK" w:cs="TH SarabunPSK"/>
          <w:i/>
          <w:iCs/>
          <w:sz w:val="32"/>
          <w:szCs w:val="32"/>
        </w:rPr>
        <w:t>Income Statement</w:t>
      </w:r>
      <w:r w:rsidRPr="000C49EE">
        <w:rPr>
          <w:rFonts w:ascii="TH SarabunPSK" w:hAnsi="TH SarabunPSK" w:cs="TH SarabunPSK" w:hint="cs"/>
          <w:i/>
          <w:iCs/>
          <w:sz w:val="32"/>
          <w:szCs w:val="32"/>
          <w:cs/>
        </w:rPr>
        <w:t>) สมมุติฐานของโครงการ</w:t>
      </w:r>
      <w:r w:rsidRPr="000C49E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ความยั่งยืนของนวัตกรรม การวิเคราะห์ไตรกำไรสุทธิ 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</w:rPr>
        <w:t>triple bottom line</w:t>
      </w:r>
      <w:r w:rsidRPr="000C49E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))</w:t>
      </w:r>
    </w:p>
    <w:p w14:paraId="292388FA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4AA6D3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1EEDBD8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374DC96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7E8D9A8" w14:textId="653F4EB7" w:rsidR="00557D4F" w:rsidRPr="00557D4F" w:rsidRDefault="00557D4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557D4F" w:rsidRPr="00557D4F" w:rsidSect="005B637A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55020786" w14:textId="097F68EC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9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</w:t>
      </w:r>
      <w:bookmarkEnd w:id="19"/>
      <w:r w:rsidRPr="00F90C08">
        <w:rPr>
          <w:rFonts w:ascii="TH SarabunPSK" w:hAnsi="TH SarabunPSK" w:cs="TH SarabunPSK"/>
          <w:b/>
          <w:bCs/>
          <w:sz w:val="28"/>
          <w:cs/>
        </w:rPr>
        <w:t>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ที่ใช้เป็น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 xml:space="preserve">แนวทางการพัฒนาของ </w:t>
      </w:r>
      <w:bookmarkEnd w:id="20"/>
      <w:r w:rsidRPr="00F90C08">
        <w:rPr>
          <w:rFonts w:ascii="TH SarabunPSK" w:hAnsi="TH SarabunPSK" w:cs="TH SarabunPSK"/>
          <w:b/>
          <w:bCs/>
          <w:sz w:val="28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</w:p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A34E3" w14:textId="77777777" w:rsidR="00E138DF" w:rsidRDefault="00E138DF" w:rsidP="00AE1EEF">
      <w:pPr>
        <w:spacing w:after="0" w:line="240" w:lineRule="auto"/>
      </w:pPr>
      <w:r>
        <w:separator/>
      </w:r>
    </w:p>
  </w:endnote>
  <w:endnote w:type="continuationSeparator" w:id="0">
    <w:p w14:paraId="625FB158" w14:textId="77777777" w:rsidR="00E138DF" w:rsidRDefault="00E138D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634BC8" w:rsidRDefault="00634BC8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634BC8" w:rsidRDefault="0063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605D" w14:textId="77777777" w:rsidR="00E138DF" w:rsidRDefault="00E138DF" w:rsidP="00AE1EEF">
      <w:pPr>
        <w:spacing w:after="0" w:line="240" w:lineRule="auto"/>
      </w:pPr>
      <w:r>
        <w:separator/>
      </w:r>
    </w:p>
  </w:footnote>
  <w:footnote w:type="continuationSeparator" w:id="0">
    <w:p w14:paraId="2769A6CD" w14:textId="77777777" w:rsidR="00E138DF" w:rsidRDefault="00E138D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A0BC0"/>
    <w:multiLevelType w:val="hybridMultilevel"/>
    <w:tmpl w:val="C560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209"/>
    <w:multiLevelType w:val="hybridMultilevel"/>
    <w:tmpl w:val="48EE5D4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92A6B"/>
    <w:multiLevelType w:val="hybridMultilevel"/>
    <w:tmpl w:val="FD6E14E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8"/>
  </w:num>
  <w:num w:numId="4">
    <w:abstractNumId w:val="25"/>
  </w:num>
  <w:num w:numId="5">
    <w:abstractNumId w:val="13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4"/>
  </w:num>
  <w:num w:numId="12">
    <w:abstractNumId w:val="29"/>
  </w:num>
  <w:num w:numId="13">
    <w:abstractNumId w:val="30"/>
  </w:num>
  <w:num w:numId="14">
    <w:abstractNumId w:val="6"/>
  </w:num>
  <w:num w:numId="15">
    <w:abstractNumId w:val="10"/>
  </w:num>
  <w:num w:numId="16">
    <w:abstractNumId w:val="1"/>
  </w:num>
  <w:num w:numId="17">
    <w:abstractNumId w:val="35"/>
  </w:num>
  <w:num w:numId="18">
    <w:abstractNumId w:val="28"/>
  </w:num>
  <w:num w:numId="19">
    <w:abstractNumId w:val="8"/>
  </w:num>
  <w:num w:numId="20">
    <w:abstractNumId w:val="32"/>
  </w:num>
  <w:num w:numId="21">
    <w:abstractNumId w:val="17"/>
  </w:num>
  <w:num w:numId="22">
    <w:abstractNumId w:val="23"/>
  </w:num>
  <w:num w:numId="23">
    <w:abstractNumId w:val="11"/>
  </w:num>
  <w:num w:numId="24">
    <w:abstractNumId w:val="16"/>
  </w:num>
  <w:num w:numId="25">
    <w:abstractNumId w:val="3"/>
  </w:num>
  <w:num w:numId="26">
    <w:abstractNumId w:val="7"/>
  </w:num>
  <w:num w:numId="27">
    <w:abstractNumId w:val="41"/>
  </w:num>
  <w:num w:numId="28">
    <w:abstractNumId w:val="2"/>
  </w:num>
  <w:num w:numId="29">
    <w:abstractNumId w:val="27"/>
  </w:num>
  <w:num w:numId="30">
    <w:abstractNumId w:val="5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2"/>
  </w:num>
  <w:num w:numId="37">
    <w:abstractNumId w:val="4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31"/>
  </w:num>
  <w:num w:numId="43">
    <w:abstractNumId w:val="1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0C49EE"/>
    <w:rsid w:val="00103173"/>
    <w:rsid w:val="0011530B"/>
    <w:rsid w:val="001228E6"/>
    <w:rsid w:val="001320B3"/>
    <w:rsid w:val="00133082"/>
    <w:rsid w:val="00136715"/>
    <w:rsid w:val="001507F5"/>
    <w:rsid w:val="00154B0C"/>
    <w:rsid w:val="00155E04"/>
    <w:rsid w:val="00167311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067D6"/>
    <w:rsid w:val="00211BC7"/>
    <w:rsid w:val="00212327"/>
    <w:rsid w:val="00217D34"/>
    <w:rsid w:val="00221E61"/>
    <w:rsid w:val="0023177C"/>
    <w:rsid w:val="00232E82"/>
    <w:rsid w:val="002363BD"/>
    <w:rsid w:val="00247911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77A0"/>
    <w:rsid w:val="002F1373"/>
    <w:rsid w:val="002F4E14"/>
    <w:rsid w:val="00301BA1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6173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2261A"/>
    <w:rsid w:val="005336BB"/>
    <w:rsid w:val="00542736"/>
    <w:rsid w:val="00557D4F"/>
    <w:rsid w:val="00560347"/>
    <w:rsid w:val="00575A61"/>
    <w:rsid w:val="00592B68"/>
    <w:rsid w:val="00593479"/>
    <w:rsid w:val="00596322"/>
    <w:rsid w:val="005A2484"/>
    <w:rsid w:val="005B06E3"/>
    <w:rsid w:val="005B4B63"/>
    <w:rsid w:val="005B637A"/>
    <w:rsid w:val="005C165D"/>
    <w:rsid w:val="005D0B85"/>
    <w:rsid w:val="005D35FB"/>
    <w:rsid w:val="005E6916"/>
    <w:rsid w:val="005E7981"/>
    <w:rsid w:val="00600D8C"/>
    <w:rsid w:val="00605999"/>
    <w:rsid w:val="00610B37"/>
    <w:rsid w:val="00613F01"/>
    <w:rsid w:val="006239C7"/>
    <w:rsid w:val="006258EC"/>
    <w:rsid w:val="00633088"/>
    <w:rsid w:val="00634BC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07A5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168A0"/>
    <w:rsid w:val="00822D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B0E11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351FF"/>
    <w:rsid w:val="009373FE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3E56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1828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15E7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8172D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138DF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1E9B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822DB6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822DB6"/>
    <w:rPr>
      <w:rFonts w:ascii="Cordia New" w:eastAsia="Times New Roman" w:hAnsi="Cordia New" w:cs="Cordia New"/>
      <w:b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6C1-0041-4BB1-BF96-A534D0AB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Prasong Suksom</cp:lastModifiedBy>
  <cp:revision>3</cp:revision>
  <cp:lastPrinted>2020-10-21T10:42:00Z</cp:lastPrinted>
  <dcterms:created xsi:type="dcterms:W3CDTF">2020-11-02T05:58:00Z</dcterms:created>
  <dcterms:modified xsi:type="dcterms:W3CDTF">2020-11-13T11:36:00Z</dcterms:modified>
</cp:coreProperties>
</file>